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B41" w:rsidRDefault="00647B41" w:rsidP="00FE2EC9">
      <w:pPr>
        <w:rPr>
          <w:b/>
          <w:szCs w:val="24"/>
          <w:u w:val="single"/>
        </w:rPr>
      </w:pPr>
    </w:p>
    <w:p w:rsidR="00647B41" w:rsidRPr="00275D7A" w:rsidRDefault="00647B41" w:rsidP="00647B41">
      <w:pPr>
        <w:jc w:val="center"/>
        <w:rPr>
          <w:b/>
          <w:sz w:val="26"/>
          <w:szCs w:val="26"/>
          <w:u w:val="single"/>
        </w:rPr>
      </w:pPr>
      <w:r w:rsidRPr="00275D7A">
        <w:rPr>
          <w:b/>
          <w:sz w:val="26"/>
          <w:szCs w:val="26"/>
          <w:u w:val="single"/>
        </w:rPr>
        <w:t xml:space="preserve">СОВЕТ ДЕПУТАТОВ </w:t>
      </w:r>
    </w:p>
    <w:p w:rsidR="00647B41" w:rsidRPr="00275D7A" w:rsidRDefault="00647B41" w:rsidP="00647B41">
      <w:pPr>
        <w:jc w:val="center"/>
        <w:rPr>
          <w:b/>
          <w:sz w:val="26"/>
          <w:szCs w:val="26"/>
          <w:u w:val="single"/>
        </w:rPr>
      </w:pPr>
      <w:r w:rsidRPr="00275D7A">
        <w:rPr>
          <w:b/>
          <w:sz w:val="26"/>
          <w:szCs w:val="26"/>
          <w:u w:val="single"/>
        </w:rPr>
        <w:t>МУНИЦИПАЛЬНОГО ОБРАЗОВАНИЯ «МУХОРШИБИРСКИЙ РАЙОН»</w:t>
      </w:r>
    </w:p>
    <w:p w:rsidR="00647B41" w:rsidRPr="00275D7A" w:rsidRDefault="00647B41" w:rsidP="00647B41">
      <w:pPr>
        <w:rPr>
          <w:b/>
          <w:sz w:val="26"/>
          <w:szCs w:val="26"/>
          <w:u w:val="single"/>
        </w:rPr>
      </w:pPr>
    </w:p>
    <w:p w:rsidR="00647B41" w:rsidRPr="00275D7A" w:rsidRDefault="00647B41" w:rsidP="00647B41">
      <w:pPr>
        <w:jc w:val="center"/>
        <w:rPr>
          <w:b/>
          <w:sz w:val="26"/>
          <w:szCs w:val="26"/>
        </w:rPr>
      </w:pPr>
      <w:r w:rsidRPr="00275D7A">
        <w:rPr>
          <w:b/>
          <w:sz w:val="26"/>
          <w:szCs w:val="26"/>
        </w:rPr>
        <w:t>РЕШЕНИЕ</w:t>
      </w:r>
    </w:p>
    <w:p w:rsidR="00647B41" w:rsidRPr="00275D7A" w:rsidRDefault="00647B41" w:rsidP="00647B41">
      <w:pPr>
        <w:rPr>
          <w:b/>
          <w:sz w:val="26"/>
          <w:szCs w:val="26"/>
          <w:u w:val="single"/>
        </w:rPr>
      </w:pPr>
    </w:p>
    <w:p w:rsidR="00647B41" w:rsidRPr="00275D7A" w:rsidRDefault="00647B41" w:rsidP="00647B41">
      <w:pPr>
        <w:rPr>
          <w:b/>
          <w:sz w:val="26"/>
          <w:szCs w:val="26"/>
          <w:u w:val="single"/>
        </w:rPr>
      </w:pPr>
      <w:r w:rsidRPr="00275D7A">
        <w:rPr>
          <w:b/>
          <w:sz w:val="26"/>
          <w:szCs w:val="26"/>
          <w:u w:val="single"/>
        </w:rPr>
        <w:t>от «</w:t>
      </w:r>
      <w:r w:rsidR="004870EC">
        <w:rPr>
          <w:b/>
          <w:sz w:val="26"/>
          <w:szCs w:val="26"/>
          <w:u w:val="single"/>
        </w:rPr>
        <w:t>24</w:t>
      </w:r>
      <w:r w:rsidRPr="00275D7A">
        <w:rPr>
          <w:b/>
          <w:sz w:val="26"/>
          <w:szCs w:val="26"/>
          <w:u w:val="single"/>
        </w:rPr>
        <w:t xml:space="preserve"> » </w:t>
      </w:r>
      <w:r w:rsidR="004870EC">
        <w:rPr>
          <w:b/>
          <w:sz w:val="26"/>
          <w:szCs w:val="26"/>
          <w:u w:val="single"/>
        </w:rPr>
        <w:t xml:space="preserve">апреля </w:t>
      </w:r>
      <w:r w:rsidRPr="00275D7A">
        <w:rPr>
          <w:b/>
          <w:sz w:val="26"/>
          <w:szCs w:val="26"/>
          <w:u w:val="single"/>
        </w:rPr>
        <w:t xml:space="preserve">  2015 года</w:t>
      </w:r>
      <w:r w:rsidRPr="00275D7A">
        <w:rPr>
          <w:b/>
          <w:sz w:val="26"/>
          <w:szCs w:val="26"/>
        </w:rPr>
        <w:t xml:space="preserve">           </w:t>
      </w:r>
      <w:r w:rsidR="007F384D">
        <w:rPr>
          <w:b/>
          <w:sz w:val="26"/>
          <w:szCs w:val="26"/>
        </w:rPr>
        <w:t xml:space="preserve">   </w:t>
      </w:r>
      <w:r w:rsidRPr="00275D7A">
        <w:rPr>
          <w:b/>
          <w:sz w:val="26"/>
          <w:szCs w:val="26"/>
        </w:rPr>
        <w:t xml:space="preserve">   №  </w:t>
      </w:r>
      <w:r w:rsidR="007F384D">
        <w:rPr>
          <w:b/>
          <w:sz w:val="26"/>
          <w:szCs w:val="26"/>
        </w:rPr>
        <w:t>35</w:t>
      </w:r>
    </w:p>
    <w:p w:rsidR="00647B41" w:rsidRPr="00275D7A" w:rsidRDefault="00647B41" w:rsidP="00647B41">
      <w:pPr>
        <w:rPr>
          <w:b/>
          <w:sz w:val="26"/>
          <w:szCs w:val="26"/>
        </w:rPr>
      </w:pPr>
      <w:r w:rsidRPr="00275D7A">
        <w:rPr>
          <w:b/>
          <w:sz w:val="26"/>
          <w:szCs w:val="26"/>
        </w:rPr>
        <w:t xml:space="preserve">      с. Мухоршибирь</w:t>
      </w:r>
    </w:p>
    <w:p w:rsidR="00647B41" w:rsidRPr="00275D7A" w:rsidRDefault="00647B41" w:rsidP="00647B41">
      <w:pPr>
        <w:rPr>
          <w:b/>
          <w:sz w:val="26"/>
          <w:szCs w:val="26"/>
        </w:rPr>
      </w:pPr>
    </w:p>
    <w:tbl>
      <w:tblPr>
        <w:tblStyle w:val="a4"/>
        <w:tblW w:w="9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1877"/>
        <w:gridCol w:w="3191"/>
      </w:tblGrid>
      <w:tr w:rsidR="00647B41" w:rsidRPr="004870EC" w:rsidTr="004870EC">
        <w:tc>
          <w:tcPr>
            <w:tcW w:w="4928" w:type="dxa"/>
          </w:tcPr>
          <w:p w:rsidR="00647B41" w:rsidRPr="004870EC" w:rsidRDefault="00647B41" w:rsidP="004870EC">
            <w:pPr>
              <w:rPr>
                <w:b/>
                <w:szCs w:val="24"/>
              </w:rPr>
            </w:pPr>
            <w:r w:rsidRPr="004870EC">
              <w:rPr>
                <w:b/>
                <w:szCs w:val="24"/>
              </w:rPr>
              <w:t xml:space="preserve">Об отмене решений </w:t>
            </w:r>
            <w:r w:rsidR="004870EC" w:rsidRPr="004870EC">
              <w:rPr>
                <w:b/>
                <w:szCs w:val="24"/>
              </w:rPr>
              <w:t xml:space="preserve"> </w:t>
            </w:r>
            <w:r w:rsidRPr="004870EC">
              <w:rPr>
                <w:b/>
                <w:szCs w:val="24"/>
              </w:rPr>
              <w:t>Совета депутатов</w:t>
            </w:r>
          </w:p>
          <w:p w:rsidR="004870EC" w:rsidRPr="004870EC" w:rsidRDefault="004870EC" w:rsidP="004870EC">
            <w:pPr>
              <w:rPr>
                <w:b/>
                <w:szCs w:val="24"/>
              </w:rPr>
            </w:pPr>
            <w:r w:rsidRPr="004870EC">
              <w:rPr>
                <w:b/>
                <w:szCs w:val="24"/>
              </w:rPr>
              <w:t>муниципального образования</w:t>
            </w:r>
          </w:p>
          <w:p w:rsidR="004870EC" w:rsidRPr="004870EC" w:rsidRDefault="004870EC" w:rsidP="004870EC">
            <w:pPr>
              <w:rPr>
                <w:b/>
                <w:szCs w:val="24"/>
              </w:rPr>
            </w:pPr>
            <w:r w:rsidRPr="004870EC">
              <w:rPr>
                <w:b/>
                <w:szCs w:val="24"/>
              </w:rPr>
              <w:t>«</w:t>
            </w:r>
            <w:proofErr w:type="spellStart"/>
            <w:r w:rsidRPr="004870EC">
              <w:rPr>
                <w:b/>
                <w:szCs w:val="24"/>
              </w:rPr>
              <w:t>Мухоршибирский</w:t>
            </w:r>
            <w:proofErr w:type="spellEnd"/>
            <w:r w:rsidRPr="004870EC">
              <w:rPr>
                <w:b/>
                <w:szCs w:val="24"/>
              </w:rPr>
              <w:t xml:space="preserve">  район»</w:t>
            </w:r>
          </w:p>
        </w:tc>
        <w:tc>
          <w:tcPr>
            <w:tcW w:w="1877" w:type="dxa"/>
          </w:tcPr>
          <w:p w:rsidR="00647B41" w:rsidRPr="004870EC" w:rsidRDefault="00647B41" w:rsidP="00643F68">
            <w:pPr>
              <w:rPr>
                <w:b/>
                <w:szCs w:val="24"/>
              </w:rPr>
            </w:pPr>
          </w:p>
        </w:tc>
        <w:tc>
          <w:tcPr>
            <w:tcW w:w="3191" w:type="dxa"/>
          </w:tcPr>
          <w:p w:rsidR="00647B41" w:rsidRPr="004870EC" w:rsidRDefault="00647B41" w:rsidP="00643F68">
            <w:pPr>
              <w:rPr>
                <w:b/>
                <w:szCs w:val="24"/>
              </w:rPr>
            </w:pPr>
          </w:p>
        </w:tc>
      </w:tr>
    </w:tbl>
    <w:p w:rsidR="00647B41" w:rsidRPr="004870EC" w:rsidRDefault="00647B41" w:rsidP="00647B41">
      <w:pPr>
        <w:ind w:firstLine="1134"/>
        <w:jc w:val="both"/>
        <w:rPr>
          <w:b/>
          <w:szCs w:val="24"/>
        </w:rPr>
      </w:pPr>
    </w:p>
    <w:p w:rsidR="00647B41" w:rsidRPr="004870EC" w:rsidRDefault="00647B41" w:rsidP="00647B41">
      <w:pPr>
        <w:jc w:val="both"/>
        <w:rPr>
          <w:szCs w:val="24"/>
        </w:rPr>
      </w:pPr>
      <w:r w:rsidRPr="004870EC">
        <w:rPr>
          <w:szCs w:val="24"/>
        </w:rPr>
        <w:t xml:space="preserve">          В целях приведения в соответствие с действующим законодательством, Совет депутатов муниципального образования «Мухоршибирский район» решил: </w:t>
      </w:r>
    </w:p>
    <w:p w:rsidR="00647B41" w:rsidRPr="004870EC" w:rsidRDefault="00647B41" w:rsidP="00647B41">
      <w:pPr>
        <w:jc w:val="both"/>
        <w:rPr>
          <w:szCs w:val="24"/>
        </w:rPr>
      </w:pPr>
      <w:r w:rsidRPr="004870EC">
        <w:rPr>
          <w:szCs w:val="24"/>
        </w:rPr>
        <w:t xml:space="preserve">          1.Признать утратившим</w:t>
      </w:r>
      <w:r w:rsidR="00275D7A" w:rsidRPr="004870EC">
        <w:rPr>
          <w:szCs w:val="24"/>
        </w:rPr>
        <w:t>и</w:t>
      </w:r>
      <w:r w:rsidRPr="004870EC">
        <w:rPr>
          <w:szCs w:val="24"/>
        </w:rPr>
        <w:t xml:space="preserve"> силу:</w:t>
      </w:r>
    </w:p>
    <w:p w:rsidR="00647B41" w:rsidRPr="004870EC" w:rsidRDefault="00647B41" w:rsidP="00647B41">
      <w:pPr>
        <w:jc w:val="both"/>
        <w:rPr>
          <w:szCs w:val="24"/>
        </w:rPr>
      </w:pPr>
      <w:r w:rsidRPr="004870EC">
        <w:rPr>
          <w:szCs w:val="24"/>
        </w:rPr>
        <w:t xml:space="preserve">             </w:t>
      </w:r>
      <w:r w:rsidR="00275D7A" w:rsidRPr="004870EC">
        <w:rPr>
          <w:szCs w:val="24"/>
        </w:rPr>
        <w:t xml:space="preserve">- </w:t>
      </w:r>
      <w:r w:rsidRPr="004870EC">
        <w:rPr>
          <w:szCs w:val="24"/>
        </w:rPr>
        <w:t>решение Совета депутатов муниципального образования «Мухоршибирск</w:t>
      </w:r>
      <w:r w:rsidR="009E3FDF" w:rsidRPr="004870EC">
        <w:rPr>
          <w:szCs w:val="24"/>
        </w:rPr>
        <w:t>ий район»  от 18.10.2012 года №</w:t>
      </w:r>
      <w:r w:rsidRPr="004870EC">
        <w:rPr>
          <w:szCs w:val="24"/>
        </w:rPr>
        <w:t>325 «О порядке определения цены и оплаты земельных участков, находящихся в муниципальной собственности, при их продаже собственникам расположенных на них зданий, строений, сооружений»</w:t>
      </w:r>
      <w:r w:rsidR="00275D7A" w:rsidRPr="004870EC">
        <w:rPr>
          <w:szCs w:val="24"/>
        </w:rPr>
        <w:t>;</w:t>
      </w:r>
    </w:p>
    <w:p w:rsidR="006052A9" w:rsidRPr="004870EC" w:rsidRDefault="00647B41" w:rsidP="00647B41">
      <w:pPr>
        <w:jc w:val="both"/>
        <w:rPr>
          <w:szCs w:val="24"/>
        </w:rPr>
      </w:pPr>
      <w:r w:rsidRPr="004870EC">
        <w:rPr>
          <w:szCs w:val="24"/>
        </w:rPr>
        <w:t xml:space="preserve">             </w:t>
      </w:r>
      <w:r w:rsidR="00275D7A" w:rsidRPr="004870EC">
        <w:rPr>
          <w:szCs w:val="24"/>
        </w:rPr>
        <w:t>- решение С</w:t>
      </w:r>
      <w:r w:rsidRPr="004870EC">
        <w:rPr>
          <w:szCs w:val="24"/>
        </w:rPr>
        <w:t>овета депутатов муниципального образования «Мухоршибирск</w:t>
      </w:r>
      <w:r w:rsidR="009E3FDF" w:rsidRPr="004870EC">
        <w:rPr>
          <w:szCs w:val="24"/>
        </w:rPr>
        <w:t>ий район» то 26.09.2013 года №</w:t>
      </w:r>
      <w:r w:rsidRPr="004870EC">
        <w:rPr>
          <w:szCs w:val="24"/>
        </w:rPr>
        <w:t>380 «О предоставлении земельных участков исключительно на торгах»</w:t>
      </w:r>
      <w:r w:rsidR="00275D7A" w:rsidRPr="004870EC">
        <w:rPr>
          <w:szCs w:val="24"/>
        </w:rPr>
        <w:t>;</w:t>
      </w:r>
    </w:p>
    <w:p w:rsidR="00A920D4" w:rsidRPr="004870EC" w:rsidRDefault="006052A9" w:rsidP="00647B41">
      <w:pPr>
        <w:jc w:val="both"/>
        <w:rPr>
          <w:szCs w:val="24"/>
        </w:rPr>
      </w:pPr>
      <w:r w:rsidRPr="004870EC">
        <w:rPr>
          <w:szCs w:val="24"/>
        </w:rPr>
        <w:t xml:space="preserve">             </w:t>
      </w:r>
      <w:r w:rsidR="00275D7A" w:rsidRPr="004870EC">
        <w:rPr>
          <w:szCs w:val="24"/>
        </w:rPr>
        <w:t xml:space="preserve">- </w:t>
      </w:r>
      <w:r w:rsidRPr="004870EC">
        <w:rPr>
          <w:szCs w:val="24"/>
        </w:rPr>
        <w:t>решен</w:t>
      </w:r>
      <w:r w:rsidR="00275D7A" w:rsidRPr="004870EC">
        <w:rPr>
          <w:szCs w:val="24"/>
        </w:rPr>
        <w:t>ие С</w:t>
      </w:r>
      <w:r w:rsidRPr="004870EC">
        <w:rPr>
          <w:szCs w:val="24"/>
        </w:rPr>
        <w:t>овета депутатов муниципального образования «Мухоршибирс</w:t>
      </w:r>
      <w:r w:rsidR="009E3FDF" w:rsidRPr="004870EC">
        <w:rPr>
          <w:szCs w:val="24"/>
        </w:rPr>
        <w:t>кий район» от 14.02.2013 года №</w:t>
      </w:r>
      <w:r w:rsidRPr="004870EC">
        <w:rPr>
          <w:szCs w:val="24"/>
        </w:rPr>
        <w:t>347 «Об утверждении Положения о порядке предоставления земельных участков в муниципальном образовании «Мухоршибирский район», государственная собственность на которые не разграничена, или находящихся в муниципальной собственности, для садоводства, огородничества и дачного хозяйства</w:t>
      </w:r>
      <w:r w:rsidR="00275D7A" w:rsidRPr="004870EC">
        <w:rPr>
          <w:szCs w:val="24"/>
        </w:rPr>
        <w:t>»;</w:t>
      </w:r>
      <w:r w:rsidR="00647B41" w:rsidRPr="004870EC">
        <w:rPr>
          <w:szCs w:val="24"/>
        </w:rPr>
        <w:t xml:space="preserve"> </w:t>
      </w:r>
    </w:p>
    <w:p w:rsidR="00A920D4" w:rsidRPr="004870EC" w:rsidRDefault="00A920D4" w:rsidP="00647B41">
      <w:pPr>
        <w:jc w:val="both"/>
        <w:rPr>
          <w:szCs w:val="24"/>
        </w:rPr>
      </w:pPr>
      <w:r w:rsidRPr="004870EC">
        <w:rPr>
          <w:szCs w:val="24"/>
        </w:rPr>
        <w:t xml:space="preserve">            </w:t>
      </w:r>
      <w:r w:rsidR="00275D7A" w:rsidRPr="004870EC">
        <w:rPr>
          <w:szCs w:val="24"/>
        </w:rPr>
        <w:t>- решение С</w:t>
      </w:r>
      <w:r w:rsidRPr="004870EC">
        <w:rPr>
          <w:szCs w:val="24"/>
        </w:rPr>
        <w:t>овета депутатов муниципального образования «Мухоршибирский район» от 17.05.2012 года №302 «Об утверждении Положения о порядке предоставления земельных участков в муниципальном образовании «Мухоршибирский район», государственная собственность на которые не разграничена, или находящихся в муниципальной собственности.</w:t>
      </w:r>
    </w:p>
    <w:p w:rsidR="00C97446" w:rsidRPr="004870EC" w:rsidRDefault="00A920D4" w:rsidP="00647B41">
      <w:pPr>
        <w:jc w:val="both"/>
        <w:rPr>
          <w:szCs w:val="24"/>
        </w:rPr>
      </w:pPr>
      <w:r w:rsidRPr="004870EC">
        <w:rPr>
          <w:szCs w:val="24"/>
        </w:rPr>
        <w:t xml:space="preserve">             </w:t>
      </w:r>
      <w:r w:rsidR="00275D7A" w:rsidRPr="004870EC">
        <w:rPr>
          <w:szCs w:val="24"/>
        </w:rPr>
        <w:t>- решение С</w:t>
      </w:r>
      <w:r w:rsidRPr="004870EC">
        <w:rPr>
          <w:szCs w:val="24"/>
        </w:rPr>
        <w:t>овета депутатов муниципального образования «Мухоршибирский район» от 26.09.2013 года №379 «О внесении изменений в решение Совета депутатов муниципального образования «Мухоршибирский район» от 17.05.2012г. №302 «Об утверждении Положения о порядке предоставления земельных участков в муниципальном образовании «Мухоршибирский район», государственная собственность на которые</w:t>
      </w:r>
      <w:r w:rsidR="00F624F0" w:rsidRPr="004870EC">
        <w:rPr>
          <w:szCs w:val="24"/>
        </w:rPr>
        <w:t xml:space="preserve"> не разграничена или находящихся в муниципальной собственности»</w:t>
      </w:r>
      <w:r w:rsidR="00275D7A" w:rsidRPr="004870EC">
        <w:rPr>
          <w:szCs w:val="24"/>
        </w:rPr>
        <w:t>;</w:t>
      </w:r>
    </w:p>
    <w:p w:rsidR="00C97446" w:rsidRPr="004870EC" w:rsidRDefault="00C97446" w:rsidP="00C97446">
      <w:pPr>
        <w:jc w:val="both"/>
        <w:rPr>
          <w:szCs w:val="24"/>
        </w:rPr>
      </w:pPr>
      <w:r w:rsidRPr="004870EC">
        <w:rPr>
          <w:szCs w:val="24"/>
        </w:rPr>
        <w:t xml:space="preserve">               </w:t>
      </w:r>
      <w:r w:rsidR="00275D7A" w:rsidRPr="004870EC">
        <w:rPr>
          <w:szCs w:val="24"/>
        </w:rPr>
        <w:t>- р</w:t>
      </w:r>
      <w:r w:rsidRPr="004870EC">
        <w:rPr>
          <w:szCs w:val="24"/>
        </w:rPr>
        <w:t xml:space="preserve">ешение </w:t>
      </w:r>
      <w:r w:rsidR="00275D7A" w:rsidRPr="004870EC">
        <w:rPr>
          <w:szCs w:val="24"/>
        </w:rPr>
        <w:t>С</w:t>
      </w:r>
      <w:r w:rsidRPr="004870EC">
        <w:rPr>
          <w:szCs w:val="24"/>
        </w:rPr>
        <w:t xml:space="preserve">овета депутатов муниципального образования «Мухоршибирский район» от 20.02.2014 года №415 «О внесении изменений в Положение о порядке предоставления земельных участков в муниципальном образовании «Мухоршибирский </w:t>
      </w:r>
      <w:r w:rsidR="00C2396F" w:rsidRPr="004870EC">
        <w:rPr>
          <w:szCs w:val="24"/>
        </w:rPr>
        <w:t>район», государственная собственность на которые не разграничена, или находящихся в муниципальной собственности</w:t>
      </w:r>
      <w:r w:rsidR="00275D7A" w:rsidRPr="004870EC">
        <w:rPr>
          <w:szCs w:val="24"/>
        </w:rPr>
        <w:t>»;</w:t>
      </w:r>
    </w:p>
    <w:p w:rsidR="00EE5357" w:rsidRPr="004870EC" w:rsidRDefault="00A920D4" w:rsidP="00EE5357">
      <w:pPr>
        <w:jc w:val="both"/>
        <w:rPr>
          <w:szCs w:val="24"/>
        </w:rPr>
      </w:pPr>
      <w:r w:rsidRPr="004870EC">
        <w:rPr>
          <w:szCs w:val="24"/>
        </w:rPr>
        <w:t xml:space="preserve">   </w:t>
      </w:r>
      <w:r w:rsidR="00647B41" w:rsidRPr="004870EC">
        <w:rPr>
          <w:szCs w:val="24"/>
        </w:rPr>
        <w:t xml:space="preserve"> </w:t>
      </w:r>
      <w:r w:rsidR="00EE5357" w:rsidRPr="004870EC">
        <w:rPr>
          <w:szCs w:val="24"/>
        </w:rPr>
        <w:tab/>
      </w:r>
      <w:r w:rsidR="00275D7A" w:rsidRPr="004870EC">
        <w:rPr>
          <w:szCs w:val="24"/>
        </w:rPr>
        <w:t>- р</w:t>
      </w:r>
      <w:r w:rsidR="00EE5357" w:rsidRPr="004870EC">
        <w:rPr>
          <w:szCs w:val="24"/>
        </w:rPr>
        <w:t xml:space="preserve">ешение </w:t>
      </w:r>
      <w:r w:rsidR="00275D7A" w:rsidRPr="004870EC">
        <w:rPr>
          <w:szCs w:val="24"/>
        </w:rPr>
        <w:t>С</w:t>
      </w:r>
      <w:r w:rsidR="00EE5357" w:rsidRPr="004870EC">
        <w:rPr>
          <w:szCs w:val="24"/>
        </w:rPr>
        <w:t>овета депутатов муниципального образования «Мухоршибирский район» от 29.05.2014 года №431 «О внесении изменений в Положение о порядке предоставления земельных участков в муниципальном образовании «Мухоршибирский район», государственная собственность на которые не разграничена, или находящихся в муниципальной собственности</w:t>
      </w:r>
      <w:r w:rsidR="00275D7A" w:rsidRPr="004870EC">
        <w:rPr>
          <w:szCs w:val="24"/>
        </w:rPr>
        <w:t>»</w:t>
      </w:r>
      <w:r w:rsidR="00EE5357" w:rsidRPr="004870EC">
        <w:rPr>
          <w:szCs w:val="24"/>
        </w:rPr>
        <w:t>.</w:t>
      </w:r>
    </w:p>
    <w:p w:rsidR="00647B41" w:rsidRDefault="00647B41" w:rsidP="00647B41">
      <w:pPr>
        <w:jc w:val="both"/>
        <w:rPr>
          <w:szCs w:val="24"/>
        </w:rPr>
      </w:pPr>
    </w:p>
    <w:p w:rsidR="004870EC" w:rsidRPr="004870EC" w:rsidRDefault="004870EC" w:rsidP="00647B41">
      <w:pPr>
        <w:jc w:val="both"/>
        <w:rPr>
          <w:szCs w:val="24"/>
        </w:rPr>
      </w:pPr>
    </w:p>
    <w:p w:rsidR="00647B41" w:rsidRPr="004870EC" w:rsidRDefault="00647B41" w:rsidP="00647B41">
      <w:pPr>
        <w:jc w:val="both"/>
        <w:rPr>
          <w:b/>
          <w:szCs w:val="24"/>
        </w:rPr>
      </w:pPr>
      <w:r w:rsidRPr="004870EC">
        <w:rPr>
          <w:b/>
          <w:szCs w:val="24"/>
        </w:rPr>
        <w:t>Глава муниципального образования</w:t>
      </w:r>
    </w:p>
    <w:p w:rsidR="00647B41" w:rsidRPr="004870EC" w:rsidRDefault="00647B41" w:rsidP="00647B41">
      <w:pPr>
        <w:rPr>
          <w:b/>
          <w:szCs w:val="24"/>
        </w:rPr>
      </w:pPr>
      <w:r w:rsidRPr="004870EC">
        <w:rPr>
          <w:b/>
          <w:szCs w:val="24"/>
        </w:rPr>
        <w:t xml:space="preserve">      «Мухоршибирский район»                  </w:t>
      </w:r>
      <w:r w:rsidR="004870EC">
        <w:rPr>
          <w:b/>
          <w:szCs w:val="24"/>
        </w:rPr>
        <w:t xml:space="preserve">                      </w:t>
      </w:r>
      <w:r w:rsidRPr="004870EC">
        <w:rPr>
          <w:b/>
          <w:szCs w:val="24"/>
        </w:rPr>
        <w:t xml:space="preserve">                                 В.Н. Молчанов</w:t>
      </w:r>
    </w:p>
    <w:sectPr w:rsidR="00647B41" w:rsidRPr="004870EC" w:rsidSect="006F54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466F2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886241"/>
    <w:multiLevelType w:val="hybridMultilevel"/>
    <w:tmpl w:val="2502173E"/>
    <w:lvl w:ilvl="0" w:tplc="92900F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42F3A"/>
    <w:multiLevelType w:val="hybridMultilevel"/>
    <w:tmpl w:val="6AA4A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E53C2"/>
    <w:multiLevelType w:val="hybridMultilevel"/>
    <w:tmpl w:val="ACC4718C"/>
    <w:lvl w:ilvl="0" w:tplc="FA9A89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046552"/>
    <w:multiLevelType w:val="hybridMultilevel"/>
    <w:tmpl w:val="205CED24"/>
    <w:lvl w:ilvl="0" w:tplc="17F6BF5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73AA1B16"/>
    <w:multiLevelType w:val="hybridMultilevel"/>
    <w:tmpl w:val="BFB2A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24C9"/>
    <w:rsid w:val="000007A5"/>
    <w:rsid w:val="00005808"/>
    <w:rsid w:val="00005A99"/>
    <w:rsid w:val="00015B2B"/>
    <w:rsid w:val="00015F32"/>
    <w:rsid w:val="00022F20"/>
    <w:rsid w:val="00023BBF"/>
    <w:rsid w:val="000427CA"/>
    <w:rsid w:val="00067F02"/>
    <w:rsid w:val="0007282B"/>
    <w:rsid w:val="00072A53"/>
    <w:rsid w:val="0007548E"/>
    <w:rsid w:val="0008115E"/>
    <w:rsid w:val="00081BF2"/>
    <w:rsid w:val="00092F77"/>
    <w:rsid w:val="00093299"/>
    <w:rsid w:val="000A5A74"/>
    <w:rsid w:val="000B6FDE"/>
    <w:rsid w:val="000C170C"/>
    <w:rsid w:val="000C40E0"/>
    <w:rsid w:val="000D64F4"/>
    <w:rsid w:val="000F0F97"/>
    <w:rsid w:val="000F5BB0"/>
    <w:rsid w:val="000F7FF1"/>
    <w:rsid w:val="001131FC"/>
    <w:rsid w:val="00116607"/>
    <w:rsid w:val="00116B65"/>
    <w:rsid w:val="00116DE6"/>
    <w:rsid w:val="0013416B"/>
    <w:rsid w:val="0013563A"/>
    <w:rsid w:val="001376FE"/>
    <w:rsid w:val="001455B2"/>
    <w:rsid w:val="00146BE8"/>
    <w:rsid w:val="00154041"/>
    <w:rsid w:val="00161333"/>
    <w:rsid w:val="00162234"/>
    <w:rsid w:val="00163C1A"/>
    <w:rsid w:val="00170986"/>
    <w:rsid w:val="00175D39"/>
    <w:rsid w:val="00177D7E"/>
    <w:rsid w:val="00182F0D"/>
    <w:rsid w:val="00187BFF"/>
    <w:rsid w:val="001A2326"/>
    <w:rsid w:val="001A4657"/>
    <w:rsid w:val="001C33A2"/>
    <w:rsid w:val="001C3FE0"/>
    <w:rsid w:val="001C6427"/>
    <w:rsid w:val="001D25F3"/>
    <w:rsid w:val="001E3E51"/>
    <w:rsid w:val="001F26D0"/>
    <w:rsid w:val="00204611"/>
    <w:rsid w:val="00205626"/>
    <w:rsid w:val="0021257F"/>
    <w:rsid w:val="00246A89"/>
    <w:rsid w:val="00246BF0"/>
    <w:rsid w:val="00247011"/>
    <w:rsid w:val="00251CF2"/>
    <w:rsid w:val="002531B3"/>
    <w:rsid w:val="00254B7D"/>
    <w:rsid w:val="00254BEE"/>
    <w:rsid w:val="00263920"/>
    <w:rsid w:val="00271BD7"/>
    <w:rsid w:val="00275D7A"/>
    <w:rsid w:val="002A4284"/>
    <w:rsid w:val="002A7334"/>
    <w:rsid w:val="002C6948"/>
    <w:rsid w:val="002D1331"/>
    <w:rsid w:val="002D632D"/>
    <w:rsid w:val="00300CC3"/>
    <w:rsid w:val="003029C8"/>
    <w:rsid w:val="00303E97"/>
    <w:rsid w:val="00304883"/>
    <w:rsid w:val="00306400"/>
    <w:rsid w:val="003121C4"/>
    <w:rsid w:val="0031455C"/>
    <w:rsid w:val="0031568D"/>
    <w:rsid w:val="00315A06"/>
    <w:rsid w:val="0032079E"/>
    <w:rsid w:val="00324151"/>
    <w:rsid w:val="00325C50"/>
    <w:rsid w:val="00330498"/>
    <w:rsid w:val="00336085"/>
    <w:rsid w:val="00336188"/>
    <w:rsid w:val="0034647C"/>
    <w:rsid w:val="003667DA"/>
    <w:rsid w:val="00373810"/>
    <w:rsid w:val="00385945"/>
    <w:rsid w:val="00393E38"/>
    <w:rsid w:val="003970E7"/>
    <w:rsid w:val="003A54FE"/>
    <w:rsid w:val="003A6107"/>
    <w:rsid w:val="003A65D7"/>
    <w:rsid w:val="003B0773"/>
    <w:rsid w:val="003C244E"/>
    <w:rsid w:val="003D7EFC"/>
    <w:rsid w:val="003E50A2"/>
    <w:rsid w:val="003F00B3"/>
    <w:rsid w:val="003F1BFE"/>
    <w:rsid w:val="0040298A"/>
    <w:rsid w:val="00407531"/>
    <w:rsid w:val="004320DD"/>
    <w:rsid w:val="00446B9F"/>
    <w:rsid w:val="00457C50"/>
    <w:rsid w:val="0047563F"/>
    <w:rsid w:val="004870EC"/>
    <w:rsid w:val="00493E30"/>
    <w:rsid w:val="004977B2"/>
    <w:rsid w:val="004A1115"/>
    <w:rsid w:val="004A3A6B"/>
    <w:rsid w:val="004B0F83"/>
    <w:rsid w:val="004B12CC"/>
    <w:rsid w:val="004B3706"/>
    <w:rsid w:val="004B37BB"/>
    <w:rsid w:val="004C4E66"/>
    <w:rsid w:val="004D0E5C"/>
    <w:rsid w:val="004D367E"/>
    <w:rsid w:val="004E30C1"/>
    <w:rsid w:val="004F5043"/>
    <w:rsid w:val="00511AF9"/>
    <w:rsid w:val="00521BA5"/>
    <w:rsid w:val="00537C07"/>
    <w:rsid w:val="0054310A"/>
    <w:rsid w:val="00544FF0"/>
    <w:rsid w:val="00561109"/>
    <w:rsid w:val="00563778"/>
    <w:rsid w:val="00564689"/>
    <w:rsid w:val="005729FB"/>
    <w:rsid w:val="005752ED"/>
    <w:rsid w:val="005809B4"/>
    <w:rsid w:val="00581FCA"/>
    <w:rsid w:val="005961BC"/>
    <w:rsid w:val="005A0839"/>
    <w:rsid w:val="005A1DD3"/>
    <w:rsid w:val="005A3D1F"/>
    <w:rsid w:val="005A59DB"/>
    <w:rsid w:val="005A7997"/>
    <w:rsid w:val="005B3354"/>
    <w:rsid w:val="005B5A30"/>
    <w:rsid w:val="005C0AB7"/>
    <w:rsid w:val="005C258A"/>
    <w:rsid w:val="005D230A"/>
    <w:rsid w:val="005E0ED8"/>
    <w:rsid w:val="005F6D93"/>
    <w:rsid w:val="00600240"/>
    <w:rsid w:val="00603A23"/>
    <w:rsid w:val="006052A9"/>
    <w:rsid w:val="006068A5"/>
    <w:rsid w:val="00615574"/>
    <w:rsid w:val="00620A82"/>
    <w:rsid w:val="0062443C"/>
    <w:rsid w:val="006368AB"/>
    <w:rsid w:val="00647B41"/>
    <w:rsid w:val="006511DD"/>
    <w:rsid w:val="00653519"/>
    <w:rsid w:val="006549ED"/>
    <w:rsid w:val="00661E3E"/>
    <w:rsid w:val="00666EE5"/>
    <w:rsid w:val="00674CF7"/>
    <w:rsid w:val="00677A5C"/>
    <w:rsid w:val="00695355"/>
    <w:rsid w:val="006A35C5"/>
    <w:rsid w:val="006C51B7"/>
    <w:rsid w:val="006C613C"/>
    <w:rsid w:val="006E1421"/>
    <w:rsid w:val="006E1822"/>
    <w:rsid w:val="006E450C"/>
    <w:rsid w:val="006E4B7A"/>
    <w:rsid w:val="006F54C4"/>
    <w:rsid w:val="006F7BD9"/>
    <w:rsid w:val="00704D9A"/>
    <w:rsid w:val="00734C38"/>
    <w:rsid w:val="00735007"/>
    <w:rsid w:val="00740EE5"/>
    <w:rsid w:val="0074446C"/>
    <w:rsid w:val="0075439B"/>
    <w:rsid w:val="00760AEA"/>
    <w:rsid w:val="0076174A"/>
    <w:rsid w:val="00777B0E"/>
    <w:rsid w:val="00782359"/>
    <w:rsid w:val="0079054E"/>
    <w:rsid w:val="0079777C"/>
    <w:rsid w:val="007A3C92"/>
    <w:rsid w:val="007A4D27"/>
    <w:rsid w:val="007B4B01"/>
    <w:rsid w:val="007D0066"/>
    <w:rsid w:val="007D6377"/>
    <w:rsid w:val="007E1624"/>
    <w:rsid w:val="007E4455"/>
    <w:rsid w:val="007F37AE"/>
    <w:rsid w:val="007F384D"/>
    <w:rsid w:val="0081642D"/>
    <w:rsid w:val="008210AA"/>
    <w:rsid w:val="0083125D"/>
    <w:rsid w:val="00837A70"/>
    <w:rsid w:val="00844CF6"/>
    <w:rsid w:val="00875E68"/>
    <w:rsid w:val="008768B5"/>
    <w:rsid w:val="00883E7B"/>
    <w:rsid w:val="008948BB"/>
    <w:rsid w:val="008A095B"/>
    <w:rsid w:val="008A2B5E"/>
    <w:rsid w:val="008A3461"/>
    <w:rsid w:val="008B1102"/>
    <w:rsid w:val="008B1B4F"/>
    <w:rsid w:val="008B4201"/>
    <w:rsid w:val="008C4449"/>
    <w:rsid w:val="008D3AB1"/>
    <w:rsid w:val="008E356A"/>
    <w:rsid w:val="008F6BF6"/>
    <w:rsid w:val="00904ECD"/>
    <w:rsid w:val="009073E8"/>
    <w:rsid w:val="00907B02"/>
    <w:rsid w:val="00913DB1"/>
    <w:rsid w:val="009202BD"/>
    <w:rsid w:val="00921633"/>
    <w:rsid w:val="009226AD"/>
    <w:rsid w:val="009379CE"/>
    <w:rsid w:val="00946D55"/>
    <w:rsid w:val="009623D7"/>
    <w:rsid w:val="009630F4"/>
    <w:rsid w:val="00965BA4"/>
    <w:rsid w:val="00967A3F"/>
    <w:rsid w:val="00970885"/>
    <w:rsid w:val="00975890"/>
    <w:rsid w:val="00976169"/>
    <w:rsid w:val="0099530A"/>
    <w:rsid w:val="009A24B2"/>
    <w:rsid w:val="009A4E9E"/>
    <w:rsid w:val="009B0DB0"/>
    <w:rsid w:val="009B1A0C"/>
    <w:rsid w:val="009B2A6B"/>
    <w:rsid w:val="009B4653"/>
    <w:rsid w:val="009D159D"/>
    <w:rsid w:val="009E3FDF"/>
    <w:rsid w:val="00A01A78"/>
    <w:rsid w:val="00A04505"/>
    <w:rsid w:val="00A0716B"/>
    <w:rsid w:val="00A0789D"/>
    <w:rsid w:val="00A22F59"/>
    <w:rsid w:val="00A23365"/>
    <w:rsid w:val="00A2553A"/>
    <w:rsid w:val="00A349AE"/>
    <w:rsid w:val="00A40D26"/>
    <w:rsid w:val="00A460F7"/>
    <w:rsid w:val="00A46C85"/>
    <w:rsid w:val="00A46F10"/>
    <w:rsid w:val="00A47C79"/>
    <w:rsid w:val="00A501BE"/>
    <w:rsid w:val="00A6135C"/>
    <w:rsid w:val="00A73129"/>
    <w:rsid w:val="00A74EA6"/>
    <w:rsid w:val="00A82607"/>
    <w:rsid w:val="00A83EAF"/>
    <w:rsid w:val="00A84771"/>
    <w:rsid w:val="00A84AD5"/>
    <w:rsid w:val="00A920D4"/>
    <w:rsid w:val="00AB0FF7"/>
    <w:rsid w:val="00AB2205"/>
    <w:rsid w:val="00AC216F"/>
    <w:rsid w:val="00AC57B7"/>
    <w:rsid w:val="00AC6CFB"/>
    <w:rsid w:val="00AE58B2"/>
    <w:rsid w:val="00AF020B"/>
    <w:rsid w:val="00AF474F"/>
    <w:rsid w:val="00AF5C7A"/>
    <w:rsid w:val="00B10126"/>
    <w:rsid w:val="00B145AE"/>
    <w:rsid w:val="00B22D1E"/>
    <w:rsid w:val="00B31EFD"/>
    <w:rsid w:val="00B40F00"/>
    <w:rsid w:val="00B50420"/>
    <w:rsid w:val="00B51C57"/>
    <w:rsid w:val="00B51C72"/>
    <w:rsid w:val="00B54AA2"/>
    <w:rsid w:val="00B677FC"/>
    <w:rsid w:val="00B71BB5"/>
    <w:rsid w:val="00B73F59"/>
    <w:rsid w:val="00B846E5"/>
    <w:rsid w:val="00B941EB"/>
    <w:rsid w:val="00B969CC"/>
    <w:rsid w:val="00BA11C1"/>
    <w:rsid w:val="00BA164D"/>
    <w:rsid w:val="00BA41FE"/>
    <w:rsid w:val="00BB14A1"/>
    <w:rsid w:val="00BD7442"/>
    <w:rsid w:val="00BE1D7D"/>
    <w:rsid w:val="00BE46B2"/>
    <w:rsid w:val="00BE47BC"/>
    <w:rsid w:val="00BF56F2"/>
    <w:rsid w:val="00BF5E23"/>
    <w:rsid w:val="00C05BDA"/>
    <w:rsid w:val="00C2396F"/>
    <w:rsid w:val="00C24A7F"/>
    <w:rsid w:val="00C374E6"/>
    <w:rsid w:val="00C40404"/>
    <w:rsid w:val="00C43710"/>
    <w:rsid w:val="00C47520"/>
    <w:rsid w:val="00C6035F"/>
    <w:rsid w:val="00C6594B"/>
    <w:rsid w:val="00C73ABE"/>
    <w:rsid w:val="00C86023"/>
    <w:rsid w:val="00C97446"/>
    <w:rsid w:val="00CA7EE6"/>
    <w:rsid w:val="00CB0F66"/>
    <w:rsid w:val="00CB5DD2"/>
    <w:rsid w:val="00CC2424"/>
    <w:rsid w:val="00CD1FB5"/>
    <w:rsid w:val="00CD2E24"/>
    <w:rsid w:val="00CD43DB"/>
    <w:rsid w:val="00CE0066"/>
    <w:rsid w:val="00D00321"/>
    <w:rsid w:val="00D0442A"/>
    <w:rsid w:val="00D10E62"/>
    <w:rsid w:val="00D22841"/>
    <w:rsid w:val="00D32C55"/>
    <w:rsid w:val="00D356C0"/>
    <w:rsid w:val="00D50AF8"/>
    <w:rsid w:val="00D605A3"/>
    <w:rsid w:val="00D60BA0"/>
    <w:rsid w:val="00D61C0C"/>
    <w:rsid w:val="00D66B26"/>
    <w:rsid w:val="00D721EC"/>
    <w:rsid w:val="00D76272"/>
    <w:rsid w:val="00D80F09"/>
    <w:rsid w:val="00D85DEC"/>
    <w:rsid w:val="00D91CA6"/>
    <w:rsid w:val="00D95D76"/>
    <w:rsid w:val="00DA0C61"/>
    <w:rsid w:val="00DA2DD6"/>
    <w:rsid w:val="00DB1AF4"/>
    <w:rsid w:val="00DB45D9"/>
    <w:rsid w:val="00DB64CA"/>
    <w:rsid w:val="00DB7DFD"/>
    <w:rsid w:val="00DD0B0D"/>
    <w:rsid w:val="00DD1A58"/>
    <w:rsid w:val="00DE24C9"/>
    <w:rsid w:val="00DF1DAA"/>
    <w:rsid w:val="00DF725B"/>
    <w:rsid w:val="00E004BC"/>
    <w:rsid w:val="00E06578"/>
    <w:rsid w:val="00E1154F"/>
    <w:rsid w:val="00E14F4B"/>
    <w:rsid w:val="00E249F7"/>
    <w:rsid w:val="00E37BB3"/>
    <w:rsid w:val="00E40469"/>
    <w:rsid w:val="00E438C7"/>
    <w:rsid w:val="00E44192"/>
    <w:rsid w:val="00E445FC"/>
    <w:rsid w:val="00E46CBB"/>
    <w:rsid w:val="00E53AFB"/>
    <w:rsid w:val="00E54A0D"/>
    <w:rsid w:val="00E57890"/>
    <w:rsid w:val="00E645B8"/>
    <w:rsid w:val="00E70076"/>
    <w:rsid w:val="00E70A8B"/>
    <w:rsid w:val="00E7120C"/>
    <w:rsid w:val="00E74C2A"/>
    <w:rsid w:val="00E77074"/>
    <w:rsid w:val="00E826E9"/>
    <w:rsid w:val="00E91028"/>
    <w:rsid w:val="00E962EB"/>
    <w:rsid w:val="00EA3CB1"/>
    <w:rsid w:val="00EE1AA5"/>
    <w:rsid w:val="00EE3F71"/>
    <w:rsid w:val="00EE5357"/>
    <w:rsid w:val="00EF446C"/>
    <w:rsid w:val="00EF646F"/>
    <w:rsid w:val="00F0095A"/>
    <w:rsid w:val="00F114D4"/>
    <w:rsid w:val="00F12BFE"/>
    <w:rsid w:val="00F14927"/>
    <w:rsid w:val="00F160D8"/>
    <w:rsid w:val="00F215A7"/>
    <w:rsid w:val="00F272A1"/>
    <w:rsid w:val="00F41C18"/>
    <w:rsid w:val="00F60D4A"/>
    <w:rsid w:val="00F624F0"/>
    <w:rsid w:val="00F641B4"/>
    <w:rsid w:val="00F66BFB"/>
    <w:rsid w:val="00F7445C"/>
    <w:rsid w:val="00F82832"/>
    <w:rsid w:val="00F95A26"/>
    <w:rsid w:val="00F96929"/>
    <w:rsid w:val="00FA1240"/>
    <w:rsid w:val="00FA3D1D"/>
    <w:rsid w:val="00FA7E89"/>
    <w:rsid w:val="00FB7178"/>
    <w:rsid w:val="00FC332C"/>
    <w:rsid w:val="00FC4B7F"/>
    <w:rsid w:val="00FC5693"/>
    <w:rsid w:val="00FC7DF9"/>
    <w:rsid w:val="00FE2EC9"/>
    <w:rsid w:val="00FF0550"/>
    <w:rsid w:val="00FF14E2"/>
    <w:rsid w:val="00FF3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E4455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1C33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E445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3A65D7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393E38"/>
    <w:rPr>
      <w:color w:val="0000FF" w:themeColor="hyperlink"/>
      <w:u w:val="single"/>
    </w:rPr>
  </w:style>
  <w:style w:type="character" w:customStyle="1" w:styleId="20">
    <w:name w:val="Заголовок 2 Знак"/>
    <w:basedOn w:val="a1"/>
    <w:link w:val="2"/>
    <w:uiPriority w:val="9"/>
    <w:rsid w:val="001C33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0"/>
    <w:link w:val="a8"/>
    <w:uiPriority w:val="99"/>
    <w:semiHidden/>
    <w:unhideWhenUsed/>
    <w:rsid w:val="001C33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C33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33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33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1C33A2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1D2C6-1AB9-4723-9980-A4BAE533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2606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Marina</cp:lastModifiedBy>
  <cp:revision>336</cp:revision>
  <cp:lastPrinted>2015-04-21T03:14:00Z</cp:lastPrinted>
  <dcterms:created xsi:type="dcterms:W3CDTF">2013-11-26T00:57:00Z</dcterms:created>
  <dcterms:modified xsi:type="dcterms:W3CDTF">2015-04-29T07:25:00Z</dcterms:modified>
</cp:coreProperties>
</file>